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00" w:rsidRDefault="00475200" w:rsidP="0047520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МДОУ Волжский детский сад ОВ</w:t>
      </w:r>
    </w:p>
    <w:p w:rsidR="00475200" w:rsidRDefault="00475200" w:rsidP="0047520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200" w:rsidRDefault="00475200" w:rsidP="0047520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200" w:rsidRDefault="00475200" w:rsidP="0047520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200" w:rsidRDefault="00475200" w:rsidP="0047520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2CA" w:rsidRPr="00DE52CA" w:rsidRDefault="00320FEF" w:rsidP="0094283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E5175">
        <w:rPr>
          <w:rFonts w:ascii="Times New Roman" w:hAnsi="Times New Roman" w:cs="Times New Roman"/>
          <w:sz w:val="24"/>
          <w:szCs w:val="24"/>
          <w:lang w:eastAsia="ru-RU"/>
        </w:rPr>
        <w:t>тчет</w:t>
      </w:r>
      <w:r w:rsidR="00982B40" w:rsidRPr="00DE52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работе </w:t>
      </w:r>
      <w:r w:rsidR="00DE52CA" w:rsidRPr="00DE52CA">
        <w:rPr>
          <w:rFonts w:ascii="Times New Roman" w:hAnsi="Times New Roman" w:cs="Times New Roman"/>
          <w:sz w:val="24"/>
          <w:szCs w:val="24"/>
          <w:lang w:eastAsia="ru-RU"/>
        </w:rPr>
        <w:t xml:space="preserve">оздоровительного </w:t>
      </w:r>
      <w:r w:rsidR="00982B40" w:rsidRPr="00DE52CA">
        <w:rPr>
          <w:rFonts w:ascii="Times New Roman" w:hAnsi="Times New Roman" w:cs="Times New Roman"/>
          <w:sz w:val="24"/>
          <w:szCs w:val="24"/>
          <w:lang w:eastAsia="ru-RU"/>
        </w:rPr>
        <w:t>лагеря</w:t>
      </w:r>
    </w:p>
    <w:p w:rsidR="00DE52CA" w:rsidRDefault="00DE52CA" w:rsidP="00942836">
      <w:pPr>
        <w:pStyle w:val="a3"/>
        <w:spacing w:line="36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дневным пребыванием детей</w:t>
      </w:r>
    </w:p>
    <w:p w:rsidR="00C861FC" w:rsidRPr="00942836" w:rsidRDefault="00475200" w:rsidP="009428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2836">
        <w:rPr>
          <w:rFonts w:ascii="Times New Roman" w:hAnsi="Times New Roman" w:cs="Times New Roman"/>
          <w:sz w:val="24"/>
          <w:szCs w:val="24"/>
          <w:lang w:eastAsia="ru-RU"/>
        </w:rPr>
        <w:t xml:space="preserve">август </w:t>
      </w:r>
      <w:r w:rsidR="00982B40" w:rsidRPr="00942836">
        <w:rPr>
          <w:rFonts w:ascii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Pr="00942836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982B40" w:rsidRPr="0094283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475200" w:rsidRPr="00475200" w:rsidRDefault="00475200" w:rsidP="00942836">
      <w:pPr>
        <w:pStyle w:val="a3"/>
        <w:spacing w:line="360" w:lineRule="auto"/>
        <w:rPr>
          <w:lang w:eastAsia="ru-RU"/>
        </w:rPr>
      </w:pPr>
    </w:p>
    <w:p w:rsidR="00982B40" w:rsidRPr="00982B40" w:rsidRDefault="00982B40" w:rsidP="00942836">
      <w:pPr>
        <w:tabs>
          <w:tab w:val="right" w:leader="underscore" w:pos="6405"/>
        </w:tabs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77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Придошкольный летний оздоровительный лагерь в МДОУ Волжском детском саду ОВ</w:t>
      </w:r>
    </w:p>
    <w:p w:rsidR="00C861FC" w:rsidRDefault="00982B40" w:rsidP="00942836">
      <w:pPr>
        <w:tabs>
          <w:tab w:val="right" w:leader="underscore" w:pos="6405"/>
        </w:tabs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Охват детей </w:t>
      </w:r>
      <w:r w:rsidR="0077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(всего) </w:t>
      </w:r>
    </w:p>
    <w:p w:rsidR="00982B40" w:rsidRPr="00982B40" w:rsidRDefault="00982B40" w:rsidP="00942836">
      <w:pPr>
        <w:tabs>
          <w:tab w:val="right" w:leader="underscore" w:pos="6405"/>
        </w:tabs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Возрастной состав:</w:t>
      </w:r>
    </w:p>
    <w:tbl>
      <w:tblPr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166"/>
      </w:tblGrid>
      <w:tr w:rsidR="00773D71" w:rsidRPr="00982B40" w:rsidTr="00773D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1" w:rsidRPr="00982B40" w:rsidRDefault="00773D71" w:rsidP="00942836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71" w:rsidRPr="00982B40" w:rsidRDefault="00773D71" w:rsidP="00942836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лет</w:t>
            </w:r>
          </w:p>
        </w:tc>
      </w:tr>
      <w:tr w:rsidR="00773D71" w:rsidRPr="00982B40" w:rsidTr="00773D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71" w:rsidRPr="00982B40" w:rsidRDefault="00773D71" w:rsidP="00942836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1" w:rsidRPr="00982B40" w:rsidRDefault="00DE6644" w:rsidP="00942836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73D71" w:rsidRPr="00982B40" w:rsidTr="00773D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71" w:rsidRPr="00982B40" w:rsidRDefault="00773D71" w:rsidP="00942836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Мальчиков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71" w:rsidRPr="00982B40" w:rsidRDefault="00DE6644" w:rsidP="00942836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73D71" w:rsidRPr="00982B40" w:rsidTr="00773D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71" w:rsidRPr="00982B40" w:rsidRDefault="00773D71" w:rsidP="00942836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1" w:rsidRPr="00982B40" w:rsidRDefault="00DE6644" w:rsidP="00942836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982B40" w:rsidRPr="00982B40" w:rsidRDefault="00982B40" w:rsidP="009428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2.2.Социальный паспорт детей, </w:t>
      </w:r>
      <w:r w:rsidR="00C861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отдыхавших в лагере</w:t>
      </w:r>
      <w:r w:rsidRPr="00982B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2B40" w:rsidRPr="00982B40" w:rsidRDefault="00E027E1" w:rsidP="00E027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2B40" w:rsidRPr="00982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C861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55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находящиеся в трудной жизненной ситуации, в подкатегории </w:t>
      </w:r>
      <w:r w:rsidR="00C861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5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отклонением в поведении.</w:t>
      </w:r>
    </w:p>
    <w:p w:rsidR="00341156" w:rsidRDefault="00BB1E4B" w:rsidP="009428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Направление деятельности лагеря </w:t>
      </w:r>
      <w:r w:rsidR="0034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(Цель, задачи):</w:t>
      </w:r>
    </w:p>
    <w:p w:rsidR="00942836" w:rsidRPr="00CC4680" w:rsidRDefault="00942836" w:rsidP="00942836">
      <w:pPr>
        <w:tabs>
          <w:tab w:val="left" w:pos="851"/>
        </w:tabs>
        <w:spacing w:after="0"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Оздоровительный придошкольный лагерь осуществлял свою деятельность по рабочей Программе воспитания, которая направлена </w:t>
      </w:r>
      <w:r w:rsidRPr="00CC4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организацию системы воспитательной работы в детском лагере </w:t>
      </w:r>
      <w:r w:rsidRPr="00CC4680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</w:t>
      </w:r>
      <w:r w:rsidRPr="00CC468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 воспитательной среды с учетом сложившихся традиций</w:t>
      </w:r>
      <w:r>
        <w:rPr>
          <w:rFonts w:eastAsia="Times New Roman" w:cs="Times New Roman"/>
          <w:i/>
          <w:color w:val="000000"/>
          <w:sz w:val="28"/>
          <w:szCs w:val="28"/>
        </w:rPr>
        <w:t>.</w:t>
      </w:r>
    </w:p>
    <w:p w:rsidR="00942836" w:rsidRDefault="00025B78" w:rsidP="009428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Pr="00FC17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 воспитания</w:t>
      </w:r>
      <w:r w:rsidRPr="00FC172F"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создание условий для личностного развития, самоопределения и социализации,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</w:t>
      </w:r>
      <w:r w:rsidRPr="00FC17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172F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</w:t>
      </w:r>
      <w:r w:rsidRPr="00FC17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C172F">
        <w:rPr>
          <w:rFonts w:ascii="Times New Roman" w:eastAsia="Times New Roman" w:hAnsi="Times New Roman" w:cs="Times New Roman"/>
          <w:color w:val="000000"/>
          <w:sz w:val="24"/>
          <w:szCs w:val="24"/>
        </w:rPr>
        <w:t>ку, человеку труда и старшему поколению, взаимного уважения, бережного отношения к</w:t>
      </w:r>
      <w:proofErr w:type="gramEnd"/>
      <w:r w:rsidRPr="00FC1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</w:t>
      </w:r>
      <w:r w:rsidRPr="00FC17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172F">
        <w:rPr>
          <w:rFonts w:ascii="Times New Roman" w:eastAsia="Times New Roman" w:hAnsi="Times New Roman" w:cs="Times New Roman"/>
          <w:color w:val="000000"/>
          <w:sz w:val="24"/>
          <w:szCs w:val="24"/>
        </w:rPr>
        <w:t>турному наследию и традициям многонационального народа Российской Федерации, природе и окружающей среде.</w:t>
      </w:r>
    </w:p>
    <w:p w:rsidR="00025B78" w:rsidRPr="00025B78" w:rsidRDefault="00025B78" w:rsidP="00E027E1">
      <w:pPr>
        <w:pStyle w:val="ParaAttribute16"/>
        <w:spacing w:line="360" w:lineRule="auto"/>
        <w:ind w:left="0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025B78">
        <w:rPr>
          <w:rFonts w:eastAsia="Times New Roman"/>
          <w:b/>
          <w:color w:val="000000"/>
          <w:szCs w:val="24"/>
        </w:rPr>
        <w:t>Задачи воспитания</w:t>
      </w:r>
      <w:r w:rsidRPr="00025B78">
        <w:rPr>
          <w:rFonts w:eastAsia="Times New Roman"/>
          <w:color w:val="000000"/>
          <w:szCs w:val="24"/>
        </w:rPr>
        <w:t xml:space="preserve"> определены</w:t>
      </w:r>
      <w:r w:rsidRPr="00025B78">
        <w:rPr>
          <w:rStyle w:val="CharAttribute484"/>
          <w:rFonts w:eastAsia="№Е"/>
          <w:color w:val="000000"/>
          <w:sz w:val="24"/>
          <w:szCs w:val="24"/>
        </w:rPr>
        <w:t xml:space="preserve"> </w:t>
      </w:r>
      <w:r w:rsidRPr="00025B78">
        <w:rPr>
          <w:rStyle w:val="CharAttribute484"/>
          <w:rFonts w:eastAsia="№Е"/>
          <w:i w:val="0"/>
          <w:color w:val="000000"/>
          <w:sz w:val="24"/>
          <w:szCs w:val="24"/>
        </w:rPr>
        <w:t>с учетом интеллектуально-когнитивной, эмоционал</w:t>
      </w:r>
      <w:r w:rsidRPr="00025B78">
        <w:rPr>
          <w:rStyle w:val="CharAttribute484"/>
          <w:rFonts w:eastAsia="№Е"/>
          <w:i w:val="0"/>
          <w:color w:val="000000"/>
          <w:sz w:val="24"/>
          <w:szCs w:val="24"/>
        </w:rPr>
        <w:t>ь</w:t>
      </w:r>
      <w:r w:rsidRPr="00025B78">
        <w:rPr>
          <w:rStyle w:val="CharAttribute484"/>
          <w:rFonts w:eastAsia="№Е"/>
          <w:i w:val="0"/>
          <w:color w:val="000000"/>
          <w:sz w:val="24"/>
          <w:szCs w:val="24"/>
        </w:rPr>
        <w:t>но-оценочной, деятельностно-практической составляющих развития личности:</w:t>
      </w:r>
    </w:p>
    <w:p w:rsidR="00025B78" w:rsidRPr="00025B78" w:rsidRDefault="00025B78" w:rsidP="00025B7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025B78">
        <w:rPr>
          <w:rStyle w:val="CharAttribute484"/>
          <w:rFonts w:eastAsia="№Е"/>
          <w:color w:val="000000"/>
          <w:sz w:val="24"/>
          <w:szCs w:val="24"/>
        </w:rPr>
        <w:t xml:space="preserve"> </w:t>
      </w:r>
      <w:r w:rsidRPr="00025B78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</w:t>
      </w:r>
      <w:r w:rsidRPr="00025B78">
        <w:rPr>
          <w:rFonts w:eastAsia="Times New Roman"/>
          <w:color w:val="000000"/>
          <w:szCs w:val="24"/>
        </w:rPr>
        <w:t>а</w:t>
      </w:r>
      <w:r w:rsidRPr="00025B78">
        <w:rPr>
          <w:rFonts w:eastAsia="Times New Roman"/>
          <w:color w:val="000000"/>
          <w:szCs w:val="24"/>
        </w:rPr>
        <w:t>ботало российское общество (социально значимых знаний);</w:t>
      </w:r>
    </w:p>
    <w:p w:rsidR="00025B78" w:rsidRPr="00025B78" w:rsidRDefault="00025B78" w:rsidP="00025B7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025B78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</w:t>
      </w:r>
      <w:r w:rsidRPr="00025B78">
        <w:rPr>
          <w:rFonts w:eastAsia="Times New Roman"/>
          <w:color w:val="000000"/>
          <w:szCs w:val="24"/>
        </w:rPr>
        <w:t>о</w:t>
      </w:r>
      <w:r w:rsidRPr="00025B78">
        <w:rPr>
          <w:rFonts w:eastAsia="Times New Roman"/>
          <w:color w:val="000000"/>
          <w:szCs w:val="24"/>
        </w:rPr>
        <w:t>стям, традициям (их освоение, принятие);</w:t>
      </w:r>
    </w:p>
    <w:p w:rsidR="00942836" w:rsidRPr="00B476E4" w:rsidRDefault="00025B78" w:rsidP="00B476E4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025B78">
        <w:rPr>
          <w:rFonts w:eastAsia="Times New Roman"/>
          <w:szCs w:val="24"/>
        </w:rPr>
        <w:lastRenderedPageBreak/>
        <w:t>- приобретение социально значимых знаний, формирование отношения к традицио</w:t>
      </w:r>
      <w:r w:rsidRPr="00025B78">
        <w:rPr>
          <w:rFonts w:eastAsia="Times New Roman"/>
          <w:szCs w:val="24"/>
        </w:rPr>
        <w:t>н</w:t>
      </w:r>
      <w:r w:rsidRPr="00025B78">
        <w:rPr>
          <w:rFonts w:eastAsia="Times New Roman"/>
          <w:szCs w:val="24"/>
        </w:rPr>
        <w:t>ным базовым российским  ценностям.</w:t>
      </w:r>
    </w:p>
    <w:p w:rsidR="00982B40" w:rsidRPr="00982B40" w:rsidRDefault="00341156" w:rsidP="009428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982B40" w:rsidRPr="00982B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состав лагеря дневного пребывания:</w:t>
      </w:r>
    </w:p>
    <w:p w:rsidR="00E027E1" w:rsidRDefault="00E027E1" w:rsidP="00E027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B59">
        <w:rPr>
          <w:rFonts w:ascii="Times New Roman" w:hAnsi="Times New Roman" w:cs="Times New Roman"/>
          <w:b/>
          <w:sz w:val="24"/>
          <w:szCs w:val="24"/>
        </w:rPr>
        <w:t>Начальник лагеря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1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общее руководство лагерем, издает приказы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</w:t>
      </w:r>
      <w:r w:rsidRPr="0071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1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 лагерю, проводит инструктаж персонала лагеря по технике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 профилактике травматизма, создает условия для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и оздоровительной работы.</w:t>
      </w:r>
    </w:p>
    <w:p w:rsidR="00E027E1" w:rsidRDefault="00E027E1" w:rsidP="00E027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 над соблюдением режимных моментов. Несет ответственность за жизнь и здоровье детей. Проводит с детьми беседы по правилам техники безопа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дорожному движению, личной гигиены и др. Организует всю воспитательно-оздоровительную работу, реализует план мероприятий.</w:t>
      </w:r>
    </w:p>
    <w:p w:rsidR="00E027E1" w:rsidRDefault="00E027E1" w:rsidP="00E027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Младший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помогает воспитателю в организации воспитательно-оздоровительных мероприятиях, осуществляет уборку помещений, соблюдает правила санит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и гигиены в убираемых помещениях.</w:t>
      </w:r>
    </w:p>
    <w:p w:rsidR="00E027E1" w:rsidRDefault="00E027E1" w:rsidP="00E027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Завхоз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E0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детей продук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0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питания</w:t>
      </w:r>
      <w:r w:rsidR="0015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заключает договора с поставщиками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27E1" w:rsidRPr="00E027E1" w:rsidRDefault="00E027E1" w:rsidP="00E027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2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Повар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кухонный рабочий.</w:t>
      </w:r>
    </w:p>
    <w:p w:rsidR="00982B40" w:rsidRPr="00982B40" w:rsidRDefault="00341156" w:rsidP="00942836">
      <w:pPr>
        <w:tabs>
          <w:tab w:val="right" w:leader="underscore" w:pos="6405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Работа кружков в лагере: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</w:tblGrid>
      <w:tr w:rsidR="00E027E1" w:rsidRPr="00982B40" w:rsidTr="00982B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1" w:rsidRPr="00982B40" w:rsidRDefault="00E027E1" w:rsidP="00942836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кружка</w:t>
            </w:r>
          </w:p>
        </w:tc>
      </w:tr>
      <w:tr w:rsidR="00E027E1" w:rsidRPr="00982B40" w:rsidTr="00982B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1" w:rsidRPr="00982B40" w:rsidRDefault="00E027E1" w:rsidP="00E027E1">
            <w:pPr>
              <w:tabs>
                <w:tab w:val="right" w:leader="underscore" w:pos="6405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«Шахматы», «Шашки»</w:t>
            </w:r>
          </w:p>
        </w:tc>
      </w:tr>
    </w:tbl>
    <w:p w:rsidR="00880554" w:rsidRPr="00982B40" w:rsidRDefault="00341156" w:rsidP="00942836">
      <w:pPr>
        <w:tabs>
          <w:tab w:val="right" w:leader="underscore" w:pos="6405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Спортивно-оздоровительная работа</w:t>
      </w:r>
      <w:r w:rsidR="00E0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велась согласно календарному плану мероприятий.</w:t>
      </w:r>
    </w:p>
    <w:p w:rsidR="00982B40" w:rsidRPr="00E027E1" w:rsidRDefault="00E027E1" w:rsidP="00E027E1">
      <w:pPr>
        <w:tabs>
          <w:tab w:val="right" w:leader="underscore" w:pos="6405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Взаимодействие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 и муниципальными службами: МОУ Волжская СОШ, филиал библиотеки Сухово – Кобылина, Волжский клуб, ГИМС с. Брейтово, ГБУ ЯО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–спасательный отряд № 2, ГИБДД Некоузского района.</w:t>
      </w:r>
    </w:p>
    <w:p w:rsidR="00982B40" w:rsidRPr="00982B40" w:rsidRDefault="00E027E1" w:rsidP="00942836">
      <w:pPr>
        <w:tabs>
          <w:tab w:val="right" w:leader="underscore" w:pos="6405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 посещаемости детьми лагеря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осуществлен на 100%</w:t>
      </w:r>
      <w:r w:rsidR="0092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1E4B" w:rsidRPr="00982B40" w:rsidRDefault="00BB1E4B" w:rsidP="00942836">
      <w:pPr>
        <w:tabs>
          <w:tab w:val="right" w:leader="underscore" w:pos="6405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E4B" w:rsidRDefault="00BB1E4B" w:rsidP="00942836">
      <w:pPr>
        <w:tabs>
          <w:tab w:val="right" w:leader="underscore" w:pos="6405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E4B" w:rsidRDefault="00BB1E4B" w:rsidP="00942836">
      <w:pPr>
        <w:tabs>
          <w:tab w:val="right" w:leader="underscore" w:pos="6405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B40" w:rsidRPr="00982B40" w:rsidRDefault="00982B40" w:rsidP="00942836">
      <w:pPr>
        <w:tabs>
          <w:tab w:val="right" w:leader="underscore" w:pos="6405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лагеря </w:t>
      </w:r>
      <w:r w:rsidR="00E0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 Е.А.</w:t>
      </w:r>
    </w:p>
    <w:p w:rsidR="00982B40" w:rsidRPr="00982B40" w:rsidRDefault="00982B40" w:rsidP="009428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71" w:rsidRDefault="00994571" w:rsidP="00942836">
      <w:pPr>
        <w:spacing w:after="0" w:line="360" w:lineRule="auto"/>
      </w:pPr>
    </w:p>
    <w:sectPr w:rsidR="00994571" w:rsidSect="00C861F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19C"/>
    <w:multiLevelType w:val="hybridMultilevel"/>
    <w:tmpl w:val="7B1C7AE2"/>
    <w:lvl w:ilvl="0" w:tplc="D47C177E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84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2B40"/>
    <w:rsid w:val="00025B78"/>
    <w:rsid w:val="001570FC"/>
    <w:rsid w:val="00320FEF"/>
    <w:rsid w:val="00341156"/>
    <w:rsid w:val="003D0C87"/>
    <w:rsid w:val="003E5175"/>
    <w:rsid w:val="0047414E"/>
    <w:rsid w:val="00475200"/>
    <w:rsid w:val="00513269"/>
    <w:rsid w:val="00557D57"/>
    <w:rsid w:val="00732A8A"/>
    <w:rsid w:val="00773D71"/>
    <w:rsid w:val="00880554"/>
    <w:rsid w:val="00920CC3"/>
    <w:rsid w:val="00922D98"/>
    <w:rsid w:val="00942836"/>
    <w:rsid w:val="009604BD"/>
    <w:rsid w:val="00982B40"/>
    <w:rsid w:val="00994571"/>
    <w:rsid w:val="009E56BB"/>
    <w:rsid w:val="00A978CB"/>
    <w:rsid w:val="00B476E4"/>
    <w:rsid w:val="00BB1E4B"/>
    <w:rsid w:val="00C5115A"/>
    <w:rsid w:val="00C5695D"/>
    <w:rsid w:val="00C861FC"/>
    <w:rsid w:val="00DA39CD"/>
    <w:rsid w:val="00DE52CA"/>
    <w:rsid w:val="00DE6644"/>
    <w:rsid w:val="00E027E1"/>
    <w:rsid w:val="00E42829"/>
    <w:rsid w:val="00EC6292"/>
    <w:rsid w:val="00EE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2CA"/>
    <w:pPr>
      <w:spacing w:after="0" w:line="240" w:lineRule="auto"/>
    </w:pPr>
  </w:style>
  <w:style w:type="character" w:customStyle="1" w:styleId="CharAttribute484">
    <w:name w:val="CharAttribute484"/>
    <w:qFormat/>
    <w:rsid w:val="00025B78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025B7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3AD676A0D9AF48A4C09932CE46D0BF" ma:contentTypeVersion="0" ma:contentTypeDescription="Создание документа." ma:contentTypeScope="" ma:versionID="8588d26a581ecbf6e6b98978c5a258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583A1-5E1D-4DD0-A4CC-BB42CE0E2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743DA-5131-47A8-8A51-CB7CE3580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2D270-FF86-4EE6-BB5C-17257EFED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отчета</vt:lpstr>
    </vt:vector>
  </TitlesOfParts>
  <Company>BEST_XP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отчета</dc:title>
  <dc:creator>Инс</dc:creator>
  <cp:lastModifiedBy>Лена</cp:lastModifiedBy>
  <cp:revision>9</cp:revision>
  <cp:lastPrinted>2012-06-19T05:23:00Z</cp:lastPrinted>
  <dcterms:created xsi:type="dcterms:W3CDTF">2014-04-08T09:40:00Z</dcterms:created>
  <dcterms:modified xsi:type="dcterms:W3CDTF">2022-08-26T07:45:00Z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0x010100763AD676A0D9AF48A4C09932CE46D0BF</vt:lpwstr>
  </property>
</Properties>
</file>