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A6" w:rsidRPr="00B80023" w:rsidRDefault="008C1BA6" w:rsidP="008C1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23">
        <w:rPr>
          <w:rFonts w:ascii="Times New Roman" w:hAnsi="Times New Roman" w:cs="Times New Roman"/>
          <w:b/>
          <w:sz w:val="28"/>
          <w:szCs w:val="28"/>
        </w:rPr>
        <w:t>Индивидуальный  маршрут развития  ребёнка с отклонением речевого развития.</w:t>
      </w:r>
    </w:p>
    <w:p w:rsidR="00523245" w:rsidRPr="00B80023" w:rsidRDefault="00523245" w:rsidP="005232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  <w:u w:val="single"/>
          <w:bdr w:val="none" w:sz="0" w:space="0" w:color="auto" w:frame="1"/>
        </w:rPr>
        <w:t>Проблема ребенка</w:t>
      </w:r>
      <w:r w:rsidRPr="00B80023">
        <w:rPr>
          <w:color w:val="111111"/>
          <w:sz w:val="28"/>
          <w:szCs w:val="28"/>
        </w:rPr>
        <w:t>:</w:t>
      </w:r>
    </w:p>
    <w:p w:rsidR="00523245" w:rsidRPr="00B80023" w:rsidRDefault="00523245" w:rsidP="005232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1. Ошибки в словоизменении (в </w:t>
      </w:r>
      <w:r w:rsidRPr="00B800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B80023">
        <w:rPr>
          <w:color w:val="111111"/>
          <w:sz w:val="28"/>
          <w:szCs w:val="28"/>
        </w:rPr>
        <w:t> множественного числа существительных в именительном и родительном падеже, согласовании существительных и числительных) и </w:t>
      </w:r>
      <w:r w:rsidRPr="00B800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словообразовании</w:t>
      </w:r>
      <w:r w:rsidRPr="00B8002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80023">
        <w:rPr>
          <w:color w:val="111111"/>
          <w:sz w:val="28"/>
          <w:szCs w:val="28"/>
        </w:rPr>
        <w:t>(</w:t>
      </w:r>
      <w:r w:rsidRPr="00B800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 слов</w:t>
      </w:r>
      <w:r w:rsidRPr="00B80023">
        <w:rPr>
          <w:color w:val="111111"/>
          <w:sz w:val="28"/>
          <w:szCs w:val="28"/>
        </w:rPr>
        <w:t>, относительных и притяжательных прилагательных и т. д.).</w:t>
      </w:r>
    </w:p>
    <w:p w:rsidR="00523245" w:rsidRPr="00B80023" w:rsidRDefault="00523245" w:rsidP="005232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2. Средний уровень развития монологической и диалогической </w:t>
      </w:r>
      <w:r w:rsidRPr="00B800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80023">
        <w:rPr>
          <w:b/>
          <w:color w:val="111111"/>
          <w:sz w:val="28"/>
          <w:szCs w:val="28"/>
        </w:rPr>
        <w:t>;</w:t>
      </w:r>
      <w:r w:rsidRPr="00B80023">
        <w:rPr>
          <w:color w:val="111111"/>
          <w:sz w:val="28"/>
          <w:szCs w:val="28"/>
        </w:rPr>
        <w:t xml:space="preserve"> затруднения в умении правильно произносить звуки, в опознании звука в слове, в отборе предметов на определенный звук.</w:t>
      </w:r>
    </w:p>
    <w:p w:rsidR="00523245" w:rsidRPr="00B80023" w:rsidRDefault="00523245" w:rsidP="005232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3. Затрудняется составить рассказ по предметной, сюжетной картинке, по серии сюжетных картинок, пересказать сказку, рассказ, рассказать стихотворение;</w:t>
      </w:r>
    </w:p>
    <w:p w:rsidR="008C1BA6" w:rsidRPr="00B80023" w:rsidRDefault="008C1BA6" w:rsidP="008C1BA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C1BA6" w:rsidRPr="00B80023" w:rsidRDefault="008C1BA6" w:rsidP="008C1BA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80023">
        <w:rPr>
          <w:b/>
          <w:bCs/>
          <w:color w:val="000000"/>
          <w:sz w:val="28"/>
          <w:szCs w:val="28"/>
        </w:rPr>
        <w:t>Задачи:</w:t>
      </w:r>
    </w:p>
    <w:p w:rsidR="00B80023" w:rsidRPr="00B80023" w:rsidRDefault="00B80023" w:rsidP="00B800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- автоматизировать звуки в слогах, в словах, в словосочетаниях и в связной </w:t>
      </w:r>
      <w:r w:rsidRPr="00603E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80023">
        <w:rPr>
          <w:color w:val="111111"/>
          <w:sz w:val="28"/>
          <w:szCs w:val="28"/>
        </w:rPr>
        <w:t xml:space="preserve">. Дифференцирование шипящих и свистящих звуков в </w:t>
      </w:r>
      <w:proofErr w:type="spellStart"/>
      <w:r w:rsidRPr="00B80023">
        <w:rPr>
          <w:color w:val="111111"/>
          <w:sz w:val="28"/>
          <w:szCs w:val="28"/>
        </w:rPr>
        <w:t>чистоговорках</w:t>
      </w:r>
      <w:proofErr w:type="spellEnd"/>
      <w:r w:rsidRPr="00B80023">
        <w:rPr>
          <w:color w:val="111111"/>
          <w:sz w:val="28"/>
          <w:szCs w:val="28"/>
        </w:rPr>
        <w:t>, скороговорках и в монологической свободной </w:t>
      </w:r>
      <w:r w:rsidRPr="00603E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80023">
        <w:rPr>
          <w:color w:val="111111"/>
          <w:sz w:val="28"/>
          <w:szCs w:val="28"/>
        </w:rPr>
        <w:t>;</w:t>
      </w:r>
    </w:p>
    <w:p w:rsidR="00B80023" w:rsidRPr="00B80023" w:rsidRDefault="00B80023" w:rsidP="00B800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- развивать монологическую и диалогическую </w:t>
      </w:r>
      <w:r w:rsidRPr="00603E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80023">
        <w:rPr>
          <w:color w:val="111111"/>
          <w:sz w:val="28"/>
          <w:szCs w:val="28"/>
        </w:rPr>
        <w:t>; устранить затруднения в умении правильно произносить звуки, в опознании звука в слове, в отборе предметов на определенный звук, в поверке слоговой структуры слова</w:t>
      </w:r>
    </w:p>
    <w:p w:rsidR="00B80023" w:rsidRPr="00B80023" w:rsidRDefault="00B80023" w:rsidP="00B800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- учить составлять рассказ по предметной, сюжетной картинке, по серии сюжетных картинок, пересказывать сказку, рассказ, рассказывать стихотворения;</w:t>
      </w:r>
    </w:p>
    <w:p w:rsidR="00B80023" w:rsidRPr="00B80023" w:rsidRDefault="00B80023" w:rsidP="00B800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023">
        <w:rPr>
          <w:color w:val="111111"/>
          <w:sz w:val="28"/>
          <w:szCs w:val="28"/>
        </w:rPr>
        <w:t>- обогащать, расширять и активизировать словарный запас на основе углубления представлений о предметах, явлениях и событиях окружающей действительности; упражнять в потреблении имен существительных во множественном числе (по принципу </w:t>
      </w:r>
      <w:r w:rsidRPr="00B80023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Pr="00B80023">
        <w:rPr>
          <w:color w:val="111111"/>
          <w:sz w:val="28"/>
          <w:szCs w:val="28"/>
        </w:rPr>
        <w:t>) и </w:t>
      </w:r>
      <w:r w:rsidRPr="00603E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</w:t>
      </w:r>
      <w:r w:rsidRPr="00B80023">
        <w:rPr>
          <w:color w:val="111111"/>
          <w:sz w:val="28"/>
          <w:szCs w:val="28"/>
        </w:rPr>
        <w:t> формы родительного падежа множественного числа существительных </w:t>
      </w:r>
      <w:r w:rsidRPr="00B80023">
        <w:rPr>
          <w:i/>
          <w:iCs/>
          <w:color w:val="111111"/>
          <w:sz w:val="28"/>
          <w:szCs w:val="28"/>
          <w:bdr w:val="none" w:sz="0" w:space="0" w:color="auto" w:frame="1"/>
        </w:rPr>
        <w:t>(чего нет)</w:t>
      </w:r>
      <w:r w:rsidRPr="00B80023">
        <w:rPr>
          <w:color w:val="111111"/>
          <w:sz w:val="28"/>
          <w:szCs w:val="28"/>
        </w:rPr>
        <w:t> с предлогом</w:t>
      </w:r>
      <w:proofErr w:type="gramStart"/>
      <w:r w:rsidRPr="00B80023">
        <w:rPr>
          <w:color w:val="111111"/>
          <w:sz w:val="28"/>
          <w:szCs w:val="28"/>
        </w:rPr>
        <w:t xml:space="preserve"> ;</w:t>
      </w:r>
      <w:proofErr w:type="gramEnd"/>
      <w:r w:rsidRPr="00B80023">
        <w:rPr>
          <w:color w:val="111111"/>
          <w:sz w:val="28"/>
          <w:szCs w:val="28"/>
        </w:rPr>
        <w:t xml:space="preserve"> Составлять простые распространённые предложения. Обучать задавать вопросы и отвечать на вопросы полным ответом. Обучать составлению описательных рассказов по лексическим темам. Работать над диалогической речью </w:t>
      </w:r>
      <w:r w:rsidRPr="00B80023">
        <w:rPr>
          <w:i/>
          <w:iCs/>
          <w:color w:val="111111"/>
          <w:sz w:val="28"/>
          <w:szCs w:val="28"/>
          <w:bdr w:val="none" w:sz="0" w:space="0" w:color="auto" w:frame="1"/>
        </w:rPr>
        <w:t>(с использованием литературных произведений)</w:t>
      </w:r>
      <w:r w:rsidRPr="00B80023">
        <w:rPr>
          <w:color w:val="111111"/>
          <w:sz w:val="28"/>
          <w:szCs w:val="28"/>
        </w:rPr>
        <w:t>. Обучать пересказу небольших рассказов и сказок </w:t>
      </w:r>
      <w:r w:rsidRPr="00B80023">
        <w:rPr>
          <w:i/>
          <w:iCs/>
          <w:color w:val="111111"/>
          <w:sz w:val="28"/>
          <w:szCs w:val="28"/>
          <w:bdr w:val="none" w:sz="0" w:space="0" w:color="auto" w:frame="1"/>
        </w:rPr>
        <w:t>(дословный и свободный пересказ)</w:t>
      </w:r>
      <w:r w:rsidRPr="00B80023">
        <w:rPr>
          <w:color w:val="111111"/>
          <w:sz w:val="28"/>
          <w:szCs w:val="28"/>
        </w:rPr>
        <w:t>.</w:t>
      </w:r>
    </w:p>
    <w:p w:rsidR="00F07DDA" w:rsidRDefault="00614DAA" w:rsidP="00614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14DAA" w:rsidTr="00614DAA">
        <w:tc>
          <w:tcPr>
            <w:tcW w:w="4785" w:type="dxa"/>
          </w:tcPr>
          <w:p w:rsidR="00614DAA" w:rsidRDefault="00614DAA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614DAA" w:rsidRPr="00863942" w:rsidRDefault="00863942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</w:t>
            </w:r>
            <w:proofErr w:type="spellStart"/>
            <w:r w:rsidRPr="0086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психокоррекционных</w:t>
            </w:r>
            <w:proofErr w:type="spellEnd"/>
            <w:r w:rsidRPr="0086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3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методик, составление ИОМ.</w:t>
            </w:r>
          </w:p>
        </w:tc>
      </w:tr>
      <w:tr w:rsidR="00614DAA" w:rsidTr="00614DAA">
        <w:tc>
          <w:tcPr>
            <w:tcW w:w="4785" w:type="dxa"/>
          </w:tcPr>
          <w:p w:rsidR="00614DAA" w:rsidRDefault="00BC0674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786" w:type="dxa"/>
          </w:tcPr>
          <w:p w:rsidR="00775CDE" w:rsidRDefault="00BC0674" w:rsidP="00BC067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«Подбери словечко»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адачи: </w:t>
            </w:r>
            <w:r w:rsidR="00775CDE" w:rsidRPr="00775C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развивать навыки </w:t>
            </w:r>
            <w:r w:rsidR="00775CDE" w:rsidRPr="00FF35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словообразования</w:t>
            </w:r>
            <w:r w:rsidR="00775CDE"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775CDE" w:rsidRPr="00775C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подбор родственных слов.</w:t>
            </w:r>
          </w:p>
          <w:p w:rsidR="00614DAA" w:rsidRDefault="00775CDE" w:rsidP="00B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для родителей </w:t>
            </w:r>
            <w:r w:rsidRPr="00775C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«Артикуляционная гимнастика – первый и необходимый этап на пути к четкому произношению»</w:t>
            </w:r>
          </w:p>
        </w:tc>
      </w:tr>
      <w:tr w:rsidR="00614DAA" w:rsidTr="00614DAA">
        <w:tc>
          <w:tcPr>
            <w:tcW w:w="4785" w:type="dxa"/>
          </w:tcPr>
          <w:p w:rsidR="00614DAA" w:rsidRDefault="00775CDE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614DAA" w:rsidRDefault="00775CDE" w:rsidP="0077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FF35E7" w:rsidRPr="00FF35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что умеет делать»</w:t>
            </w:r>
            <w:r w:rsidR="00FF35E7" w:rsidRPr="00FF3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  <w:r w:rsidR="00FF3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Задачи: учить </w:t>
            </w:r>
            <w:r w:rsidR="00FF35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подбирать</w:t>
            </w:r>
            <w:r w:rsidR="00FF35E7" w:rsidRPr="00FF35E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глаголы</w:t>
            </w:r>
            <w:r w:rsidR="00FF35E7" w:rsidRPr="00FF3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обозначающие характерные действия животных, включать их в рассказ</w:t>
            </w:r>
            <w:r w:rsid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14DAA" w:rsidTr="00614DAA">
        <w:tc>
          <w:tcPr>
            <w:tcW w:w="4785" w:type="dxa"/>
          </w:tcPr>
          <w:p w:rsidR="00614DAA" w:rsidRDefault="00E13BA2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55520F" w:rsidRDefault="00E13BA2" w:rsidP="00E13BA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Упражнение </w:t>
            </w:r>
            <w:r w:rsidRPr="00E13BA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«Повторяй за мной»</w:t>
            </w:r>
            <w:r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Задачи</w:t>
            </w:r>
            <w:r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побуждать заучивать строки стихотворений наизусть. </w:t>
            </w:r>
          </w:p>
          <w:p w:rsidR="0055520F" w:rsidRDefault="0055520F" w:rsidP="00E13BA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Артикуляционная гимнастика «Весёлый язычок».</w:t>
            </w:r>
          </w:p>
          <w:p w:rsidR="00614DAA" w:rsidRPr="00E13BA2" w:rsidRDefault="00E13BA2" w:rsidP="00E1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</w:t>
            </w:r>
            <w:r w:rsidR="00787EE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родителей</w:t>
            </w:r>
            <w:r w:rsidRPr="00E13BA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"Каков язычок?"</w:t>
            </w:r>
          </w:p>
        </w:tc>
      </w:tr>
      <w:tr w:rsidR="00614DAA" w:rsidTr="00614DAA">
        <w:tc>
          <w:tcPr>
            <w:tcW w:w="4785" w:type="dxa"/>
          </w:tcPr>
          <w:p w:rsidR="00614DAA" w:rsidRDefault="00787EE9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614DAA" w:rsidRDefault="006C7CA7" w:rsidP="00787EE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Д/и</w:t>
            </w:r>
            <w:r w:rsidR="00787EE9" w:rsidRPr="00787EE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787EE9" w:rsidRPr="00787EE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«Закончи слово»</w:t>
            </w:r>
            <w:r w:rsidR="00787EE9" w:rsidRPr="00787EE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787EE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р</w:t>
            </w:r>
            <w:r w:rsidR="00787EE9" w:rsidRPr="00787EE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умение детей делить слова на слоги.</w:t>
            </w:r>
          </w:p>
          <w:p w:rsidR="0055520F" w:rsidRPr="00787EE9" w:rsidRDefault="0055520F" w:rsidP="0078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Пальчиковые игры «Помощники», «Помиримся».</w:t>
            </w:r>
          </w:p>
        </w:tc>
      </w:tr>
      <w:tr w:rsidR="00614DAA" w:rsidTr="00614DAA">
        <w:tc>
          <w:tcPr>
            <w:tcW w:w="4785" w:type="dxa"/>
          </w:tcPr>
          <w:p w:rsidR="00614DAA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</w:tcPr>
          <w:p w:rsidR="00614DAA" w:rsidRPr="00B82DBC" w:rsidRDefault="00B82DBC" w:rsidP="00B8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Игровое упражнение "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". Задачи: </w:t>
            </w:r>
            <w:r w:rsidRPr="00B82DB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упражняться в </w:t>
            </w:r>
            <w:r w:rsidRPr="00B82DBC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образовании</w:t>
            </w:r>
            <w:r w:rsidRPr="00B82DB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множественного числа и правильном употреблении слов в родительном падеже; подбирать к словам определения и действия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E13BA2" w:rsidRPr="0069253B" w:rsidRDefault="0069253B" w:rsidP="0069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Игровое упражнение </w:t>
            </w:r>
            <w:r w:rsidRPr="006925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что делает?»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925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6925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Кто</w:t>
            </w:r>
            <w:proofErr w:type="gramEnd"/>
            <w:r w:rsidRPr="006925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чем играет?»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9253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во что одет?»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Задачи:  о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богащать словарь существительны</w:t>
            </w:r>
            <w:r w:rsidR="00F566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ми, глаголами, прилагательными. К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онсультация</w:t>
            </w:r>
            <w:r w:rsidR="00F566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родителей «О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собенностей применения пальчиковых игр как средства развития </w:t>
            </w:r>
            <w:r w:rsidRPr="00F566A8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речи</w:t>
            </w:r>
            <w:r w:rsidRPr="006925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="00F566A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E13BA2" w:rsidRDefault="00F566A8" w:rsidP="00F566A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672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 </w:t>
            </w:r>
            <w:r w:rsidRPr="004672F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«Четвёртый лишний»</w:t>
            </w:r>
            <w:r w:rsidRPr="004672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4672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р</w:t>
            </w:r>
            <w:r w:rsidRPr="004672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асширять и активизировать словарный запас</w:t>
            </w:r>
            <w:proofErr w:type="gramStart"/>
            <w:r w:rsidRPr="004672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  <w:p w:rsidR="003076E1" w:rsidRPr="004672F0" w:rsidRDefault="003076E1" w:rsidP="00F5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Пальчиковые игры «Магазин»,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«Подарки».</w:t>
            </w:r>
          </w:p>
        </w:tc>
      </w:tr>
      <w:tr w:rsidR="00E13BA2" w:rsidTr="00614DAA">
        <w:tc>
          <w:tcPr>
            <w:tcW w:w="4785" w:type="dxa"/>
          </w:tcPr>
          <w:p w:rsidR="00E13BA2" w:rsidRDefault="00093867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86" w:type="dxa"/>
          </w:tcPr>
          <w:p w:rsidR="00093867" w:rsidRPr="00093867" w:rsidRDefault="00093867" w:rsidP="0009386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93867">
              <w:rPr>
                <w:color w:val="111111"/>
                <w:sz w:val="28"/>
                <w:szCs w:val="28"/>
              </w:rPr>
              <w:t>Д/и </w:t>
            </w:r>
            <w:r w:rsidRPr="000938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ласково»</w:t>
            </w:r>
            <w:r w:rsidRPr="00093867">
              <w:rPr>
                <w:color w:val="111111"/>
                <w:sz w:val="28"/>
                <w:szCs w:val="28"/>
              </w:rPr>
              <w:t>.</w:t>
            </w:r>
          </w:p>
          <w:p w:rsidR="00093867" w:rsidRPr="00093867" w:rsidRDefault="00093867" w:rsidP="0009386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Задачи: развивать навыки</w:t>
            </w:r>
            <w:r w:rsidRPr="00093867">
              <w:rPr>
                <w:color w:val="111111"/>
                <w:sz w:val="28"/>
                <w:szCs w:val="28"/>
              </w:rPr>
              <w:t> </w:t>
            </w:r>
            <w:r w:rsidRPr="0009386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словообразования</w:t>
            </w:r>
            <w:r w:rsidRPr="00093867">
              <w:rPr>
                <w:b/>
                <w:color w:val="111111"/>
                <w:sz w:val="28"/>
                <w:szCs w:val="28"/>
              </w:rPr>
              <w:t>.</w:t>
            </w:r>
          </w:p>
          <w:p w:rsidR="00093867" w:rsidRPr="00093867" w:rsidRDefault="00093867" w:rsidP="0009386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Упражнен</w:t>
            </w:r>
            <w:r w:rsidRPr="00093867">
              <w:rPr>
                <w:color w:val="111111"/>
                <w:sz w:val="28"/>
                <w:szCs w:val="28"/>
              </w:rPr>
              <w:t>ие </w:t>
            </w:r>
            <w:r w:rsidRPr="0009386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«Четвёртый лишний»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E13BA2" w:rsidRDefault="003076E1" w:rsidP="0009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«Весёлый язычок».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E13BA2" w:rsidRPr="001078C7" w:rsidRDefault="001078C7" w:rsidP="001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8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1078C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 гостях у бабушки»</w:t>
            </w:r>
            <w:r w:rsidR="00B0706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(«</w:t>
            </w:r>
            <w:proofErr w:type="gramStart"/>
            <w:r w:rsidR="00B0706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Кто</w:t>
            </w:r>
            <w:proofErr w:type="gramEnd"/>
            <w:r w:rsidR="00B0706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где работает» и т.п.)</w:t>
            </w:r>
            <w:r w:rsidRPr="001078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п</w:t>
            </w:r>
            <w:r w:rsidRPr="001078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оощрять попытку ребенка рассказывать об интересующих его новостях. 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E13BA2" w:rsidRPr="00B0706F" w:rsidRDefault="00B0706F" w:rsidP="00B0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0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– драматизация сказки </w:t>
            </w:r>
            <w:r w:rsidRPr="00B0706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«Рукавичка»</w:t>
            </w:r>
            <w:r w:rsidRPr="00B070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ф</w:t>
            </w:r>
            <w:r w:rsidRPr="00B070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ормировать умение выстраивать линию поведения в роли, используя атрибуты, детали костюмов.</w:t>
            </w:r>
          </w:p>
        </w:tc>
      </w:tr>
      <w:tr w:rsidR="00E13BA2" w:rsidTr="00614DAA">
        <w:tc>
          <w:tcPr>
            <w:tcW w:w="4785" w:type="dxa"/>
          </w:tcPr>
          <w:p w:rsidR="00E13BA2" w:rsidRDefault="0055520F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E13BA2" w:rsidRPr="00575CD6" w:rsidRDefault="00575CD6" w:rsidP="00555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 рассказа </w:t>
            </w:r>
            <w:r w:rsidRPr="00575CD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любимая игрушка»</w:t>
            </w:r>
            <w:proofErr w:type="gramStart"/>
            <w:r w:rsidRPr="00575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адачи:  р</w:t>
            </w:r>
            <w:r w:rsidRPr="00575C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навык описания предмета с опорой на схему. 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E13BA2" w:rsidRDefault="00CB1614" w:rsidP="00575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«В гости», «У девочек и мальчиков».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E13BA2" w:rsidRPr="00037EA6" w:rsidRDefault="00CB1614" w:rsidP="00CB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A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 рассказа по картине </w:t>
            </w:r>
            <w:r w:rsidRPr="00037EA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«Снеговик»</w:t>
            </w:r>
            <w:r w:rsidRPr="00037EA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037EA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у</w:t>
            </w:r>
            <w:r w:rsidRPr="00037EA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чить составлять рассказ по картине</w:t>
            </w:r>
            <w:r w:rsidR="00037EA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E13BA2" w:rsidRDefault="00037EA6" w:rsidP="00037EA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92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 </w:t>
            </w:r>
            <w:r w:rsidRPr="00992C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«Четвёртый лишний»</w:t>
            </w:r>
            <w:r w:rsidRPr="00992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992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р</w:t>
            </w:r>
            <w:r w:rsidRPr="00992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асширять и активизировать словарный запас.</w:t>
            </w:r>
          </w:p>
          <w:p w:rsidR="00992CC2" w:rsidRPr="00992CC2" w:rsidRDefault="00992CC2" w:rsidP="00037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Артикуляционная гимнастика.</w:t>
            </w:r>
          </w:p>
        </w:tc>
      </w:tr>
      <w:tr w:rsidR="00E13BA2" w:rsidTr="00614DAA">
        <w:tc>
          <w:tcPr>
            <w:tcW w:w="4785" w:type="dxa"/>
          </w:tcPr>
          <w:p w:rsidR="00E13BA2" w:rsidRDefault="00B82DBC" w:rsidP="0061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E13BA2" w:rsidRDefault="00C82F40" w:rsidP="00992CC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82F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ажнение</w:t>
            </w:r>
            <w:r w:rsidRPr="00C82F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C82F4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«Назови ласково»</w:t>
            </w:r>
            <w:r w:rsidRPr="00C82F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Задачи: р</w:t>
            </w:r>
            <w:r w:rsidRPr="00C82F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фонематический слух.</w:t>
            </w:r>
          </w:p>
          <w:p w:rsidR="00CE3573" w:rsidRPr="00C82F40" w:rsidRDefault="00CE3573" w:rsidP="0099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Пальчиковая игра «Пальчики-помощники».</w:t>
            </w:r>
          </w:p>
        </w:tc>
      </w:tr>
    </w:tbl>
    <w:p w:rsidR="00614DAA" w:rsidRPr="00B80023" w:rsidRDefault="00614DAA" w:rsidP="00614D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DAA" w:rsidRPr="00B80023" w:rsidSect="00F0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A6"/>
    <w:rsid w:val="00037EA6"/>
    <w:rsid w:val="00093867"/>
    <w:rsid w:val="001078C7"/>
    <w:rsid w:val="003076E1"/>
    <w:rsid w:val="004672F0"/>
    <w:rsid w:val="00523245"/>
    <w:rsid w:val="0055520F"/>
    <w:rsid w:val="00575CD6"/>
    <w:rsid w:val="00603EF6"/>
    <w:rsid w:val="00614DAA"/>
    <w:rsid w:val="0069253B"/>
    <w:rsid w:val="006C7CA7"/>
    <w:rsid w:val="00775CDE"/>
    <w:rsid w:val="00787EE9"/>
    <w:rsid w:val="00853A0C"/>
    <w:rsid w:val="00863942"/>
    <w:rsid w:val="008C1BA6"/>
    <w:rsid w:val="00992CC2"/>
    <w:rsid w:val="00B0706F"/>
    <w:rsid w:val="00B80023"/>
    <w:rsid w:val="00B80C08"/>
    <w:rsid w:val="00B82DBC"/>
    <w:rsid w:val="00BC0674"/>
    <w:rsid w:val="00C82F40"/>
    <w:rsid w:val="00CB1614"/>
    <w:rsid w:val="00CE3573"/>
    <w:rsid w:val="00E13BA2"/>
    <w:rsid w:val="00F07DDA"/>
    <w:rsid w:val="00F566A8"/>
    <w:rsid w:val="00F80028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245"/>
    <w:rPr>
      <w:b/>
      <w:bCs/>
    </w:rPr>
  </w:style>
  <w:style w:type="table" w:styleId="a5">
    <w:name w:val="Table Grid"/>
    <w:basedOn w:val="a1"/>
    <w:uiPriority w:val="59"/>
    <w:rsid w:val="0061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HP_625</dc:creator>
  <cp:keywords/>
  <dc:description/>
  <cp:lastModifiedBy>Пользователь</cp:lastModifiedBy>
  <cp:revision>4</cp:revision>
  <dcterms:created xsi:type="dcterms:W3CDTF">2023-01-30T17:16:00Z</dcterms:created>
  <dcterms:modified xsi:type="dcterms:W3CDTF">2023-01-31T13:15:00Z</dcterms:modified>
</cp:coreProperties>
</file>